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景德镇学院校长办公会议题申请审批表</w:t>
      </w:r>
    </w:p>
    <w:p>
      <w:pPr>
        <w:jc w:val="center"/>
        <w:rPr>
          <w:rFonts w:hint="eastAsia" w:eastAsia="汉仪中隶书简"/>
          <w:sz w:val="15"/>
        </w:rPr>
      </w:pPr>
    </w:p>
    <w:tbl>
      <w:tblPr>
        <w:tblStyle w:val="2"/>
        <w:tblW w:w="928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240"/>
        <w:gridCol w:w="375"/>
        <w:gridCol w:w="123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议题名称</w:t>
            </w:r>
          </w:p>
        </w:tc>
        <w:tc>
          <w:tcPr>
            <w:tcW w:w="6972" w:type="dxa"/>
            <w:gridSpan w:val="4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申报部门</w:t>
            </w:r>
          </w:p>
        </w:tc>
        <w:tc>
          <w:tcPr>
            <w:tcW w:w="3615" w:type="dxa"/>
            <w:gridSpan w:val="2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汇报人</w:t>
            </w:r>
          </w:p>
        </w:tc>
        <w:tc>
          <w:tcPr>
            <w:tcW w:w="2126" w:type="dxa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申报理由及方案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  <w:tc>
          <w:tcPr>
            <w:tcW w:w="6972" w:type="dxa"/>
            <w:gridSpan w:val="4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申报部门负责人意见：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拟请列席会议部门</w:t>
            </w:r>
          </w:p>
        </w:tc>
        <w:tc>
          <w:tcPr>
            <w:tcW w:w="6972" w:type="dxa"/>
            <w:gridSpan w:val="4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资产管理处意见</w:t>
            </w:r>
          </w:p>
        </w:tc>
        <w:tc>
          <w:tcPr>
            <w:tcW w:w="6972" w:type="dxa"/>
            <w:gridSpan w:val="4"/>
          </w:tcPr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审计处意见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spacing w:line="324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财务意见</w:t>
            </w:r>
          </w:p>
        </w:tc>
        <w:tc>
          <w:tcPr>
            <w:tcW w:w="3240" w:type="dxa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ind w:left="220" w:leftChars="105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ind w:left="220" w:leftChars="10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计财处负责人： </w:t>
            </w:r>
          </w:p>
        </w:tc>
        <w:tc>
          <w:tcPr>
            <w:tcW w:w="3732" w:type="dxa"/>
            <w:gridSpan w:val="3"/>
          </w:tcPr>
          <w:p>
            <w:pPr>
              <w:spacing w:line="324" w:lineRule="auto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972" w:type="dxa"/>
            <w:gridSpan w:val="4"/>
          </w:tcPr>
          <w:p>
            <w:pPr>
              <w:spacing w:line="324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31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院长审批</w:t>
            </w:r>
          </w:p>
        </w:tc>
        <w:tc>
          <w:tcPr>
            <w:tcW w:w="6972" w:type="dxa"/>
            <w:gridSpan w:val="4"/>
          </w:tcPr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</w:tc>
      </w:tr>
    </w:tbl>
    <w:p>
      <w:pPr>
        <w:spacing w:line="200" w:lineRule="exact"/>
        <w:ind w:firstLine="480" w:firstLineChars="200"/>
        <w:rPr>
          <w:rFonts w:hint="eastAsia"/>
          <w:sz w:val="24"/>
        </w:rPr>
      </w:pPr>
    </w:p>
    <w:p>
      <w:pPr>
        <w:spacing w:line="3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注：1、根据学院校长办公会议事规则，本表作为校长办公会议题安排的依据。</w:t>
      </w:r>
    </w:p>
    <w:p>
      <w:pPr>
        <w:spacing w:line="360" w:lineRule="exact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2、申报议题如涉及经费，须与计财处沟通，并由计财处负责人、分管财务校领导提出意见。</w:t>
      </w:r>
    </w:p>
    <w:p>
      <w:pPr>
        <w:spacing w:line="460" w:lineRule="exact"/>
        <w:ind w:right="-764" w:rightChars="-364" w:firstLine="432" w:firstLineChars="200"/>
      </w:pPr>
      <w:r>
        <w:rPr>
          <w:rFonts w:hint="eastAsia" w:ascii="楷体_GB2312" w:eastAsia="楷体_GB2312"/>
          <w:spacing w:val="-12"/>
          <w:sz w:val="24"/>
        </w:rPr>
        <w:t>3、</w:t>
      </w:r>
      <w:r>
        <w:rPr>
          <w:rFonts w:hint="eastAsia" w:ascii="楷体_GB2312" w:eastAsia="楷体_GB2312"/>
          <w:spacing w:val="-8"/>
          <w:sz w:val="24"/>
        </w:rPr>
        <w:t>各部门请于提交讨论前一周的周五上午11：00前将此表填好后交到党政办公室。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中隶书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EE"/>
    <w:rsid w:val="0000034C"/>
    <w:rsid w:val="00000CF9"/>
    <w:rsid w:val="000017D6"/>
    <w:rsid w:val="000073FD"/>
    <w:rsid w:val="00010CDC"/>
    <w:rsid w:val="0001415A"/>
    <w:rsid w:val="0002051E"/>
    <w:rsid w:val="00020ECC"/>
    <w:rsid w:val="0002397C"/>
    <w:rsid w:val="0003403E"/>
    <w:rsid w:val="00034997"/>
    <w:rsid w:val="00035B9C"/>
    <w:rsid w:val="0004224A"/>
    <w:rsid w:val="0004308A"/>
    <w:rsid w:val="000430D5"/>
    <w:rsid w:val="0004310F"/>
    <w:rsid w:val="00043231"/>
    <w:rsid w:val="00046FA4"/>
    <w:rsid w:val="0005152C"/>
    <w:rsid w:val="0005301C"/>
    <w:rsid w:val="000546CD"/>
    <w:rsid w:val="00057E73"/>
    <w:rsid w:val="0006509B"/>
    <w:rsid w:val="00066F7E"/>
    <w:rsid w:val="00076D9C"/>
    <w:rsid w:val="00083F21"/>
    <w:rsid w:val="00087FD5"/>
    <w:rsid w:val="000A3A0B"/>
    <w:rsid w:val="000A3B00"/>
    <w:rsid w:val="000A4285"/>
    <w:rsid w:val="000B49F3"/>
    <w:rsid w:val="000B4C97"/>
    <w:rsid w:val="000C0613"/>
    <w:rsid w:val="000C3E83"/>
    <w:rsid w:val="000D33E9"/>
    <w:rsid w:val="000D54A1"/>
    <w:rsid w:val="000D5A10"/>
    <w:rsid w:val="000E5968"/>
    <w:rsid w:val="000F06E0"/>
    <w:rsid w:val="000F3024"/>
    <w:rsid w:val="000F676F"/>
    <w:rsid w:val="000F6C67"/>
    <w:rsid w:val="000F745A"/>
    <w:rsid w:val="00100085"/>
    <w:rsid w:val="00105818"/>
    <w:rsid w:val="00111E8F"/>
    <w:rsid w:val="00116675"/>
    <w:rsid w:val="00117152"/>
    <w:rsid w:val="00121914"/>
    <w:rsid w:val="00121B65"/>
    <w:rsid w:val="00121CAE"/>
    <w:rsid w:val="0012473D"/>
    <w:rsid w:val="00125242"/>
    <w:rsid w:val="00127CEE"/>
    <w:rsid w:val="0014167E"/>
    <w:rsid w:val="00151608"/>
    <w:rsid w:val="00155E42"/>
    <w:rsid w:val="00156B8E"/>
    <w:rsid w:val="00156CA7"/>
    <w:rsid w:val="00162DE9"/>
    <w:rsid w:val="00167693"/>
    <w:rsid w:val="00171924"/>
    <w:rsid w:val="00177783"/>
    <w:rsid w:val="00181986"/>
    <w:rsid w:val="00184E9C"/>
    <w:rsid w:val="00191055"/>
    <w:rsid w:val="0019543D"/>
    <w:rsid w:val="00195510"/>
    <w:rsid w:val="001977A5"/>
    <w:rsid w:val="001A117D"/>
    <w:rsid w:val="001A1749"/>
    <w:rsid w:val="001C1942"/>
    <w:rsid w:val="001C4C60"/>
    <w:rsid w:val="001C6070"/>
    <w:rsid w:val="001C632F"/>
    <w:rsid w:val="001D0F71"/>
    <w:rsid w:val="001D124C"/>
    <w:rsid w:val="001D267D"/>
    <w:rsid w:val="001D5D46"/>
    <w:rsid w:val="001E608E"/>
    <w:rsid w:val="001F6B53"/>
    <w:rsid w:val="001F70DF"/>
    <w:rsid w:val="0020107D"/>
    <w:rsid w:val="0020181A"/>
    <w:rsid w:val="00201B36"/>
    <w:rsid w:val="00202081"/>
    <w:rsid w:val="002058F6"/>
    <w:rsid w:val="00220DEF"/>
    <w:rsid w:val="00220FB2"/>
    <w:rsid w:val="00221F52"/>
    <w:rsid w:val="00224CCC"/>
    <w:rsid w:val="00225E9C"/>
    <w:rsid w:val="002326AF"/>
    <w:rsid w:val="00237150"/>
    <w:rsid w:val="00240DFD"/>
    <w:rsid w:val="002464C2"/>
    <w:rsid w:val="00254F52"/>
    <w:rsid w:val="00255B30"/>
    <w:rsid w:val="002578DB"/>
    <w:rsid w:val="00260691"/>
    <w:rsid w:val="002614F3"/>
    <w:rsid w:val="00262445"/>
    <w:rsid w:val="00265F0F"/>
    <w:rsid w:val="002660DB"/>
    <w:rsid w:val="002759B8"/>
    <w:rsid w:val="00277EAB"/>
    <w:rsid w:val="002839FC"/>
    <w:rsid w:val="00283F82"/>
    <w:rsid w:val="00285736"/>
    <w:rsid w:val="00285853"/>
    <w:rsid w:val="00291541"/>
    <w:rsid w:val="002939C3"/>
    <w:rsid w:val="00296BED"/>
    <w:rsid w:val="002A3942"/>
    <w:rsid w:val="002A3FBA"/>
    <w:rsid w:val="002A6522"/>
    <w:rsid w:val="002B0349"/>
    <w:rsid w:val="002B3DA4"/>
    <w:rsid w:val="002C3575"/>
    <w:rsid w:val="002D2730"/>
    <w:rsid w:val="002D6DC7"/>
    <w:rsid w:val="002D7652"/>
    <w:rsid w:val="002E00B8"/>
    <w:rsid w:val="002E06C6"/>
    <w:rsid w:val="002E5A34"/>
    <w:rsid w:val="002E5D0F"/>
    <w:rsid w:val="002F16B9"/>
    <w:rsid w:val="002F192A"/>
    <w:rsid w:val="00303FC8"/>
    <w:rsid w:val="003167AD"/>
    <w:rsid w:val="0031684D"/>
    <w:rsid w:val="00320A9A"/>
    <w:rsid w:val="0033641C"/>
    <w:rsid w:val="00344AE7"/>
    <w:rsid w:val="003468BD"/>
    <w:rsid w:val="00351FAF"/>
    <w:rsid w:val="003546F4"/>
    <w:rsid w:val="00356E0D"/>
    <w:rsid w:val="00361C8C"/>
    <w:rsid w:val="003641D4"/>
    <w:rsid w:val="003740E1"/>
    <w:rsid w:val="003760BE"/>
    <w:rsid w:val="00377EFF"/>
    <w:rsid w:val="0038109E"/>
    <w:rsid w:val="00384FFD"/>
    <w:rsid w:val="00393B08"/>
    <w:rsid w:val="00397F4C"/>
    <w:rsid w:val="003A76D0"/>
    <w:rsid w:val="003B16A6"/>
    <w:rsid w:val="003B28E6"/>
    <w:rsid w:val="003B2E25"/>
    <w:rsid w:val="003C16D0"/>
    <w:rsid w:val="003C5019"/>
    <w:rsid w:val="003D0DC5"/>
    <w:rsid w:val="003D1555"/>
    <w:rsid w:val="003D50EA"/>
    <w:rsid w:val="003D694D"/>
    <w:rsid w:val="003E2C31"/>
    <w:rsid w:val="003E3067"/>
    <w:rsid w:val="003E5340"/>
    <w:rsid w:val="003E61F9"/>
    <w:rsid w:val="003E6957"/>
    <w:rsid w:val="003E7E2B"/>
    <w:rsid w:val="003F2A8A"/>
    <w:rsid w:val="004002E8"/>
    <w:rsid w:val="00403374"/>
    <w:rsid w:val="00404C9E"/>
    <w:rsid w:val="00413F5C"/>
    <w:rsid w:val="004167C8"/>
    <w:rsid w:val="004200F8"/>
    <w:rsid w:val="00420B37"/>
    <w:rsid w:val="00420E2E"/>
    <w:rsid w:val="00422B40"/>
    <w:rsid w:val="0042507B"/>
    <w:rsid w:val="00430C6F"/>
    <w:rsid w:val="004310A4"/>
    <w:rsid w:val="00440BAB"/>
    <w:rsid w:val="0044689C"/>
    <w:rsid w:val="0045184A"/>
    <w:rsid w:val="00452B8D"/>
    <w:rsid w:val="004540D4"/>
    <w:rsid w:val="004610F1"/>
    <w:rsid w:val="00467593"/>
    <w:rsid w:val="00470FD2"/>
    <w:rsid w:val="004718F9"/>
    <w:rsid w:val="004728EE"/>
    <w:rsid w:val="0047521F"/>
    <w:rsid w:val="00476959"/>
    <w:rsid w:val="00480C21"/>
    <w:rsid w:val="004818D3"/>
    <w:rsid w:val="0048279E"/>
    <w:rsid w:val="00484B95"/>
    <w:rsid w:val="00486AC9"/>
    <w:rsid w:val="004A0860"/>
    <w:rsid w:val="004A5C22"/>
    <w:rsid w:val="004A675B"/>
    <w:rsid w:val="004B06E5"/>
    <w:rsid w:val="004B0D4D"/>
    <w:rsid w:val="004B4BCE"/>
    <w:rsid w:val="004B52CF"/>
    <w:rsid w:val="004B54DF"/>
    <w:rsid w:val="004B6821"/>
    <w:rsid w:val="004C0509"/>
    <w:rsid w:val="004C093C"/>
    <w:rsid w:val="004C19B3"/>
    <w:rsid w:val="004C2DAE"/>
    <w:rsid w:val="004C2F9F"/>
    <w:rsid w:val="004C4EB2"/>
    <w:rsid w:val="004C5884"/>
    <w:rsid w:val="004D3E1A"/>
    <w:rsid w:val="004D3FB8"/>
    <w:rsid w:val="004D47D5"/>
    <w:rsid w:val="004D7914"/>
    <w:rsid w:val="004E16CE"/>
    <w:rsid w:val="004E19E1"/>
    <w:rsid w:val="004E5A37"/>
    <w:rsid w:val="004E77BD"/>
    <w:rsid w:val="004F0BBA"/>
    <w:rsid w:val="004F3CC0"/>
    <w:rsid w:val="004F6CA7"/>
    <w:rsid w:val="005024C3"/>
    <w:rsid w:val="00503713"/>
    <w:rsid w:val="0050445C"/>
    <w:rsid w:val="005048B2"/>
    <w:rsid w:val="00505E29"/>
    <w:rsid w:val="00505E8F"/>
    <w:rsid w:val="00506B35"/>
    <w:rsid w:val="005079A5"/>
    <w:rsid w:val="00514EE3"/>
    <w:rsid w:val="00515B95"/>
    <w:rsid w:val="0052294D"/>
    <w:rsid w:val="0053005B"/>
    <w:rsid w:val="00537DDF"/>
    <w:rsid w:val="0054568B"/>
    <w:rsid w:val="00550513"/>
    <w:rsid w:val="00555D52"/>
    <w:rsid w:val="0056629D"/>
    <w:rsid w:val="0056673C"/>
    <w:rsid w:val="00570D2A"/>
    <w:rsid w:val="0057197A"/>
    <w:rsid w:val="005819BA"/>
    <w:rsid w:val="005913AB"/>
    <w:rsid w:val="005954D7"/>
    <w:rsid w:val="00595841"/>
    <w:rsid w:val="005A4251"/>
    <w:rsid w:val="005A67E8"/>
    <w:rsid w:val="005B5CE4"/>
    <w:rsid w:val="005B78EE"/>
    <w:rsid w:val="005C1505"/>
    <w:rsid w:val="005C209D"/>
    <w:rsid w:val="005C24B9"/>
    <w:rsid w:val="005C4D3D"/>
    <w:rsid w:val="005C7253"/>
    <w:rsid w:val="005D0889"/>
    <w:rsid w:val="005D34E7"/>
    <w:rsid w:val="005D3BD0"/>
    <w:rsid w:val="005D4CA0"/>
    <w:rsid w:val="005E4201"/>
    <w:rsid w:val="005F74C0"/>
    <w:rsid w:val="005F7774"/>
    <w:rsid w:val="00600EA7"/>
    <w:rsid w:val="0060118D"/>
    <w:rsid w:val="00602D1D"/>
    <w:rsid w:val="00604DE3"/>
    <w:rsid w:val="00610CC2"/>
    <w:rsid w:val="00615B27"/>
    <w:rsid w:val="00617613"/>
    <w:rsid w:val="00622BE1"/>
    <w:rsid w:val="006240E8"/>
    <w:rsid w:val="00633D91"/>
    <w:rsid w:val="00641235"/>
    <w:rsid w:val="00641F85"/>
    <w:rsid w:val="00643681"/>
    <w:rsid w:val="006467D9"/>
    <w:rsid w:val="006535C7"/>
    <w:rsid w:val="006552F4"/>
    <w:rsid w:val="0066103B"/>
    <w:rsid w:val="006626E1"/>
    <w:rsid w:val="00670BEB"/>
    <w:rsid w:val="00672490"/>
    <w:rsid w:val="00684B61"/>
    <w:rsid w:val="0068732A"/>
    <w:rsid w:val="00692D23"/>
    <w:rsid w:val="00697AC6"/>
    <w:rsid w:val="006A1D2C"/>
    <w:rsid w:val="006A29CB"/>
    <w:rsid w:val="006A6E4A"/>
    <w:rsid w:val="006B1E36"/>
    <w:rsid w:val="006B5859"/>
    <w:rsid w:val="006B7FB5"/>
    <w:rsid w:val="006C1C92"/>
    <w:rsid w:val="006C513B"/>
    <w:rsid w:val="006D0A40"/>
    <w:rsid w:val="006D2E17"/>
    <w:rsid w:val="006D48E0"/>
    <w:rsid w:val="006D5358"/>
    <w:rsid w:val="006E536E"/>
    <w:rsid w:val="006F2B6B"/>
    <w:rsid w:val="006F34B7"/>
    <w:rsid w:val="006F3DF4"/>
    <w:rsid w:val="006F4953"/>
    <w:rsid w:val="006F6896"/>
    <w:rsid w:val="00704B98"/>
    <w:rsid w:val="00711AFB"/>
    <w:rsid w:val="00715E53"/>
    <w:rsid w:val="00717BD9"/>
    <w:rsid w:val="00720036"/>
    <w:rsid w:val="00721861"/>
    <w:rsid w:val="00722F72"/>
    <w:rsid w:val="00726E92"/>
    <w:rsid w:val="00732472"/>
    <w:rsid w:val="0073441F"/>
    <w:rsid w:val="00736080"/>
    <w:rsid w:val="007449FA"/>
    <w:rsid w:val="007468C5"/>
    <w:rsid w:val="007475AE"/>
    <w:rsid w:val="00751D05"/>
    <w:rsid w:val="00755535"/>
    <w:rsid w:val="0076028B"/>
    <w:rsid w:val="00763E07"/>
    <w:rsid w:val="00764728"/>
    <w:rsid w:val="0077148F"/>
    <w:rsid w:val="0077479D"/>
    <w:rsid w:val="007918A4"/>
    <w:rsid w:val="0079549E"/>
    <w:rsid w:val="007B19DB"/>
    <w:rsid w:val="007B5BF1"/>
    <w:rsid w:val="007C2375"/>
    <w:rsid w:val="007C2F45"/>
    <w:rsid w:val="007C3350"/>
    <w:rsid w:val="007C7B04"/>
    <w:rsid w:val="007D2FA3"/>
    <w:rsid w:val="007D3E5C"/>
    <w:rsid w:val="007D4E2F"/>
    <w:rsid w:val="007D600E"/>
    <w:rsid w:val="007E0C76"/>
    <w:rsid w:val="007E2091"/>
    <w:rsid w:val="007E3545"/>
    <w:rsid w:val="007E37A7"/>
    <w:rsid w:val="007E6466"/>
    <w:rsid w:val="007F06AD"/>
    <w:rsid w:val="007F0AAD"/>
    <w:rsid w:val="007F0CFB"/>
    <w:rsid w:val="007F46C1"/>
    <w:rsid w:val="00800338"/>
    <w:rsid w:val="00811934"/>
    <w:rsid w:val="00812399"/>
    <w:rsid w:val="008138D5"/>
    <w:rsid w:val="0081445A"/>
    <w:rsid w:val="00817E51"/>
    <w:rsid w:val="00820671"/>
    <w:rsid w:val="0082532E"/>
    <w:rsid w:val="00826E0B"/>
    <w:rsid w:val="00832A1C"/>
    <w:rsid w:val="00833C52"/>
    <w:rsid w:val="008359B4"/>
    <w:rsid w:val="008377E8"/>
    <w:rsid w:val="00840366"/>
    <w:rsid w:val="00852DE5"/>
    <w:rsid w:val="0086046E"/>
    <w:rsid w:val="00863336"/>
    <w:rsid w:val="00865FF3"/>
    <w:rsid w:val="00872281"/>
    <w:rsid w:val="008752AC"/>
    <w:rsid w:val="00876A71"/>
    <w:rsid w:val="008864B3"/>
    <w:rsid w:val="00890030"/>
    <w:rsid w:val="008933D9"/>
    <w:rsid w:val="008977EF"/>
    <w:rsid w:val="008A0F64"/>
    <w:rsid w:val="008B4B24"/>
    <w:rsid w:val="008B4CD3"/>
    <w:rsid w:val="008B4F63"/>
    <w:rsid w:val="008B5440"/>
    <w:rsid w:val="008B5A83"/>
    <w:rsid w:val="008C27F2"/>
    <w:rsid w:val="008C2B87"/>
    <w:rsid w:val="008C2D33"/>
    <w:rsid w:val="008C37EF"/>
    <w:rsid w:val="008D2968"/>
    <w:rsid w:val="008D47A0"/>
    <w:rsid w:val="008D6410"/>
    <w:rsid w:val="008E309A"/>
    <w:rsid w:val="008E3483"/>
    <w:rsid w:val="008E6B6B"/>
    <w:rsid w:val="008F0222"/>
    <w:rsid w:val="008F13FB"/>
    <w:rsid w:val="008F31FD"/>
    <w:rsid w:val="008F782B"/>
    <w:rsid w:val="00902A6A"/>
    <w:rsid w:val="00903BB1"/>
    <w:rsid w:val="00904F9F"/>
    <w:rsid w:val="00905F1B"/>
    <w:rsid w:val="009072AC"/>
    <w:rsid w:val="00907FD5"/>
    <w:rsid w:val="009129A8"/>
    <w:rsid w:val="009141DB"/>
    <w:rsid w:val="00914F71"/>
    <w:rsid w:val="00915239"/>
    <w:rsid w:val="00917209"/>
    <w:rsid w:val="00921255"/>
    <w:rsid w:val="00922E67"/>
    <w:rsid w:val="00924D82"/>
    <w:rsid w:val="0092584B"/>
    <w:rsid w:val="009300C0"/>
    <w:rsid w:val="00932DFD"/>
    <w:rsid w:val="009331A8"/>
    <w:rsid w:val="009336FA"/>
    <w:rsid w:val="00934E6B"/>
    <w:rsid w:val="00936986"/>
    <w:rsid w:val="009403D6"/>
    <w:rsid w:val="009435A7"/>
    <w:rsid w:val="00945816"/>
    <w:rsid w:val="00946ACA"/>
    <w:rsid w:val="00961119"/>
    <w:rsid w:val="009703F0"/>
    <w:rsid w:val="00971E0F"/>
    <w:rsid w:val="00974973"/>
    <w:rsid w:val="00985B3B"/>
    <w:rsid w:val="00991082"/>
    <w:rsid w:val="0099266C"/>
    <w:rsid w:val="009944E2"/>
    <w:rsid w:val="00997BF4"/>
    <w:rsid w:val="009A0A8C"/>
    <w:rsid w:val="009A4AA0"/>
    <w:rsid w:val="009A6E44"/>
    <w:rsid w:val="009B6184"/>
    <w:rsid w:val="009B7569"/>
    <w:rsid w:val="009C71A3"/>
    <w:rsid w:val="009D0749"/>
    <w:rsid w:val="009D257A"/>
    <w:rsid w:val="009D4373"/>
    <w:rsid w:val="009D4852"/>
    <w:rsid w:val="009D4E33"/>
    <w:rsid w:val="009E0165"/>
    <w:rsid w:val="009E33A3"/>
    <w:rsid w:val="009E5867"/>
    <w:rsid w:val="009E618A"/>
    <w:rsid w:val="009F0033"/>
    <w:rsid w:val="009F28D9"/>
    <w:rsid w:val="009F3EA9"/>
    <w:rsid w:val="009F475C"/>
    <w:rsid w:val="009F5052"/>
    <w:rsid w:val="00A006A7"/>
    <w:rsid w:val="00A03B48"/>
    <w:rsid w:val="00A1597A"/>
    <w:rsid w:val="00A30EAE"/>
    <w:rsid w:val="00A36FB7"/>
    <w:rsid w:val="00A4052F"/>
    <w:rsid w:val="00A457F7"/>
    <w:rsid w:val="00A45968"/>
    <w:rsid w:val="00A47063"/>
    <w:rsid w:val="00A50227"/>
    <w:rsid w:val="00A508B0"/>
    <w:rsid w:val="00A51DD3"/>
    <w:rsid w:val="00A5404B"/>
    <w:rsid w:val="00A57347"/>
    <w:rsid w:val="00A65ADF"/>
    <w:rsid w:val="00A66C75"/>
    <w:rsid w:val="00A67043"/>
    <w:rsid w:val="00A67A30"/>
    <w:rsid w:val="00A71D86"/>
    <w:rsid w:val="00A764DB"/>
    <w:rsid w:val="00A819C2"/>
    <w:rsid w:val="00A82317"/>
    <w:rsid w:val="00A8646E"/>
    <w:rsid w:val="00AA0724"/>
    <w:rsid w:val="00AA1020"/>
    <w:rsid w:val="00AA55B5"/>
    <w:rsid w:val="00AA6B62"/>
    <w:rsid w:val="00AA6F19"/>
    <w:rsid w:val="00AA73DA"/>
    <w:rsid w:val="00AA7A99"/>
    <w:rsid w:val="00AB0F68"/>
    <w:rsid w:val="00AB380B"/>
    <w:rsid w:val="00AB5E76"/>
    <w:rsid w:val="00AB747E"/>
    <w:rsid w:val="00AC2AD5"/>
    <w:rsid w:val="00AC6433"/>
    <w:rsid w:val="00AD178F"/>
    <w:rsid w:val="00AD4F84"/>
    <w:rsid w:val="00AD598E"/>
    <w:rsid w:val="00AE3F18"/>
    <w:rsid w:val="00AF5329"/>
    <w:rsid w:val="00AF56A2"/>
    <w:rsid w:val="00B039A6"/>
    <w:rsid w:val="00B03F61"/>
    <w:rsid w:val="00B040DB"/>
    <w:rsid w:val="00B04BDA"/>
    <w:rsid w:val="00B04E9E"/>
    <w:rsid w:val="00B05056"/>
    <w:rsid w:val="00B05868"/>
    <w:rsid w:val="00B0594D"/>
    <w:rsid w:val="00B07470"/>
    <w:rsid w:val="00B104D2"/>
    <w:rsid w:val="00B11592"/>
    <w:rsid w:val="00B25DC4"/>
    <w:rsid w:val="00B300A3"/>
    <w:rsid w:val="00B328DE"/>
    <w:rsid w:val="00B36BD8"/>
    <w:rsid w:val="00B41E60"/>
    <w:rsid w:val="00B4275B"/>
    <w:rsid w:val="00B44BAC"/>
    <w:rsid w:val="00B47FD9"/>
    <w:rsid w:val="00B533FD"/>
    <w:rsid w:val="00B5376A"/>
    <w:rsid w:val="00B5430B"/>
    <w:rsid w:val="00B6085F"/>
    <w:rsid w:val="00B671EE"/>
    <w:rsid w:val="00B709DD"/>
    <w:rsid w:val="00B7169E"/>
    <w:rsid w:val="00B71BBC"/>
    <w:rsid w:val="00B75D53"/>
    <w:rsid w:val="00B7600B"/>
    <w:rsid w:val="00B76AA2"/>
    <w:rsid w:val="00B773E8"/>
    <w:rsid w:val="00B80119"/>
    <w:rsid w:val="00B826F5"/>
    <w:rsid w:val="00B8436E"/>
    <w:rsid w:val="00B84948"/>
    <w:rsid w:val="00B85400"/>
    <w:rsid w:val="00B92A31"/>
    <w:rsid w:val="00B92B00"/>
    <w:rsid w:val="00B948F1"/>
    <w:rsid w:val="00B95FB9"/>
    <w:rsid w:val="00B97B81"/>
    <w:rsid w:val="00BA293D"/>
    <w:rsid w:val="00BA5A7B"/>
    <w:rsid w:val="00BA5AEB"/>
    <w:rsid w:val="00BA7604"/>
    <w:rsid w:val="00BB1A62"/>
    <w:rsid w:val="00BB3CEA"/>
    <w:rsid w:val="00BB6523"/>
    <w:rsid w:val="00BB6E57"/>
    <w:rsid w:val="00BB7564"/>
    <w:rsid w:val="00BC2C96"/>
    <w:rsid w:val="00BC4C1D"/>
    <w:rsid w:val="00BC4ED5"/>
    <w:rsid w:val="00BD2B66"/>
    <w:rsid w:val="00BD3186"/>
    <w:rsid w:val="00BD494B"/>
    <w:rsid w:val="00BD625B"/>
    <w:rsid w:val="00BD6954"/>
    <w:rsid w:val="00BD756B"/>
    <w:rsid w:val="00BE3247"/>
    <w:rsid w:val="00BE6EC2"/>
    <w:rsid w:val="00BF16D4"/>
    <w:rsid w:val="00BF492B"/>
    <w:rsid w:val="00C02809"/>
    <w:rsid w:val="00C03588"/>
    <w:rsid w:val="00C0629F"/>
    <w:rsid w:val="00C16A6C"/>
    <w:rsid w:val="00C2189B"/>
    <w:rsid w:val="00C23EF1"/>
    <w:rsid w:val="00C2471A"/>
    <w:rsid w:val="00C2500C"/>
    <w:rsid w:val="00C30C67"/>
    <w:rsid w:val="00C33629"/>
    <w:rsid w:val="00C34FFB"/>
    <w:rsid w:val="00C354B2"/>
    <w:rsid w:val="00C37EE1"/>
    <w:rsid w:val="00C40ED8"/>
    <w:rsid w:val="00C44387"/>
    <w:rsid w:val="00C44A32"/>
    <w:rsid w:val="00C5391D"/>
    <w:rsid w:val="00C54EB8"/>
    <w:rsid w:val="00C5544C"/>
    <w:rsid w:val="00C637F7"/>
    <w:rsid w:val="00C63B47"/>
    <w:rsid w:val="00C64FE1"/>
    <w:rsid w:val="00C65CC8"/>
    <w:rsid w:val="00C66E27"/>
    <w:rsid w:val="00C72795"/>
    <w:rsid w:val="00C7424F"/>
    <w:rsid w:val="00C975FE"/>
    <w:rsid w:val="00CA1B08"/>
    <w:rsid w:val="00CA28F5"/>
    <w:rsid w:val="00CA5D4F"/>
    <w:rsid w:val="00CB264D"/>
    <w:rsid w:val="00CB5D15"/>
    <w:rsid w:val="00CC6892"/>
    <w:rsid w:val="00CC7E09"/>
    <w:rsid w:val="00CC7EC1"/>
    <w:rsid w:val="00CE0AB9"/>
    <w:rsid w:val="00CF1846"/>
    <w:rsid w:val="00CF4E0D"/>
    <w:rsid w:val="00D0168F"/>
    <w:rsid w:val="00D01B6F"/>
    <w:rsid w:val="00D101EA"/>
    <w:rsid w:val="00D11023"/>
    <w:rsid w:val="00D114CC"/>
    <w:rsid w:val="00D14B81"/>
    <w:rsid w:val="00D22FC4"/>
    <w:rsid w:val="00D2406D"/>
    <w:rsid w:val="00D25F27"/>
    <w:rsid w:val="00D264A5"/>
    <w:rsid w:val="00D36B2D"/>
    <w:rsid w:val="00D44500"/>
    <w:rsid w:val="00D459F7"/>
    <w:rsid w:val="00D47C25"/>
    <w:rsid w:val="00D53A7D"/>
    <w:rsid w:val="00D56B9E"/>
    <w:rsid w:val="00D612CF"/>
    <w:rsid w:val="00D64E38"/>
    <w:rsid w:val="00D70182"/>
    <w:rsid w:val="00D74DE6"/>
    <w:rsid w:val="00D76423"/>
    <w:rsid w:val="00D77454"/>
    <w:rsid w:val="00D81421"/>
    <w:rsid w:val="00D82492"/>
    <w:rsid w:val="00D83A17"/>
    <w:rsid w:val="00D85E31"/>
    <w:rsid w:val="00DA066E"/>
    <w:rsid w:val="00DA51B5"/>
    <w:rsid w:val="00DA54D7"/>
    <w:rsid w:val="00DB1B51"/>
    <w:rsid w:val="00DB235C"/>
    <w:rsid w:val="00DB4FF4"/>
    <w:rsid w:val="00DB7647"/>
    <w:rsid w:val="00DC17D6"/>
    <w:rsid w:val="00DC6ADD"/>
    <w:rsid w:val="00DD44B5"/>
    <w:rsid w:val="00DD5BC5"/>
    <w:rsid w:val="00DE12EE"/>
    <w:rsid w:val="00DE477F"/>
    <w:rsid w:val="00DE4D5E"/>
    <w:rsid w:val="00DE7453"/>
    <w:rsid w:val="00DF0210"/>
    <w:rsid w:val="00DF41D4"/>
    <w:rsid w:val="00DF5089"/>
    <w:rsid w:val="00DF5CE7"/>
    <w:rsid w:val="00DF6E48"/>
    <w:rsid w:val="00E110ED"/>
    <w:rsid w:val="00E124C6"/>
    <w:rsid w:val="00E165FC"/>
    <w:rsid w:val="00E2457C"/>
    <w:rsid w:val="00E24B4F"/>
    <w:rsid w:val="00E40EA1"/>
    <w:rsid w:val="00E415C3"/>
    <w:rsid w:val="00E4729A"/>
    <w:rsid w:val="00E61E82"/>
    <w:rsid w:val="00E63C58"/>
    <w:rsid w:val="00E64B3D"/>
    <w:rsid w:val="00E657D4"/>
    <w:rsid w:val="00E66C00"/>
    <w:rsid w:val="00E719F1"/>
    <w:rsid w:val="00E823EF"/>
    <w:rsid w:val="00E82552"/>
    <w:rsid w:val="00E87141"/>
    <w:rsid w:val="00E91743"/>
    <w:rsid w:val="00E92D32"/>
    <w:rsid w:val="00E96065"/>
    <w:rsid w:val="00E97855"/>
    <w:rsid w:val="00EB20D5"/>
    <w:rsid w:val="00EB2609"/>
    <w:rsid w:val="00EB7089"/>
    <w:rsid w:val="00EC48E8"/>
    <w:rsid w:val="00EC5BDF"/>
    <w:rsid w:val="00EC76A7"/>
    <w:rsid w:val="00ED09CB"/>
    <w:rsid w:val="00ED16D9"/>
    <w:rsid w:val="00ED31B0"/>
    <w:rsid w:val="00EE0D21"/>
    <w:rsid w:val="00EE4988"/>
    <w:rsid w:val="00EE5D5F"/>
    <w:rsid w:val="00EE7BB2"/>
    <w:rsid w:val="00EF5571"/>
    <w:rsid w:val="00EF6EFF"/>
    <w:rsid w:val="00F0043A"/>
    <w:rsid w:val="00F0146A"/>
    <w:rsid w:val="00F059EF"/>
    <w:rsid w:val="00F061D1"/>
    <w:rsid w:val="00F06CCB"/>
    <w:rsid w:val="00F120A5"/>
    <w:rsid w:val="00F13256"/>
    <w:rsid w:val="00F146D1"/>
    <w:rsid w:val="00F16908"/>
    <w:rsid w:val="00F20568"/>
    <w:rsid w:val="00F21CD1"/>
    <w:rsid w:val="00F223F3"/>
    <w:rsid w:val="00F248C7"/>
    <w:rsid w:val="00F249D3"/>
    <w:rsid w:val="00F24F84"/>
    <w:rsid w:val="00F253FE"/>
    <w:rsid w:val="00F264D9"/>
    <w:rsid w:val="00F301BA"/>
    <w:rsid w:val="00F30531"/>
    <w:rsid w:val="00F32DAB"/>
    <w:rsid w:val="00F350F4"/>
    <w:rsid w:val="00F44F0A"/>
    <w:rsid w:val="00F469BA"/>
    <w:rsid w:val="00F46BCD"/>
    <w:rsid w:val="00F62E9C"/>
    <w:rsid w:val="00F65EEA"/>
    <w:rsid w:val="00F71882"/>
    <w:rsid w:val="00F71A46"/>
    <w:rsid w:val="00F71B34"/>
    <w:rsid w:val="00F74302"/>
    <w:rsid w:val="00F75E9F"/>
    <w:rsid w:val="00F75EAB"/>
    <w:rsid w:val="00F80AF3"/>
    <w:rsid w:val="00F81629"/>
    <w:rsid w:val="00F87951"/>
    <w:rsid w:val="00F90A3A"/>
    <w:rsid w:val="00F95016"/>
    <w:rsid w:val="00F97433"/>
    <w:rsid w:val="00FA6930"/>
    <w:rsid w:val="00FA7A6A"/>
    <w:rsid w:val="00FC3ACB"/>
    <w:rsid w:val="00FC43FC"/>
    <w:rsid w:val="00FC4464"/>
    <w:rsid w:val="00FC4B23"/>
    <w:rsid w:val="00FC6E23"/>
    <w:rsid w:val="00FD0229"/>
    <w:rsid w:val="00FD5690"/>
    <w:rsid w:val="00FD608A"/>
    <w:rsid w:val="00FD786C"/>
    <w:rsid w:val="00FE0855"/>
    <w:rsid w:val="00FE08FD"/>
    <w:rsid w:val="00FE18FD"/>
    <w:rsid w:val="00FE2799"/>
    <w:rsid w:val="00FE37C8"/>
    <w:rsid w:val="00FE5CDE"/>
    <w:rsid w:val="00FE6570"/>
    <w:rsid w:val="00FF1E4A"/>
    <w:rsid w:val="00FF2C55"/>
    <w:rsid w:val="00FF4DC9"/>
    <w:rsid w:val="00FF65FA"/>
    <w:rsid w:val="00FF6FC8"/>
    <w:rsid w:val="1EA264F8"/>
    <w:rsid w:val="42BE413D"/>
    <w:rsid w:val="51BC06A2"/>
    <w:rsid w:val="52DE509D"/>
    <w:rsid w:val="68EC5683"/>
    <w:rsid w:val="7E8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2017-05-11T02:40:00Z</dcterms:created>
  <dc:creator>李淑琴</dc:creator>
  <cp:lastModifiedBy>景德镇学院</cp:lastModifiedBy>
  <cp:lastPrinted>2019-09-17T06:39:00Z</cp:lastPrinted>
  <dcterms:modified xsi:type="dcterms:W3CDTF">2019-09-18T01:30:48Z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